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F47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 FILE LAYOUT: LONG-TERM COVER</w:t>
      </w:r>
    </w:p>
    <w:p w14:paraId="1B5F3BD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(FILE: ltcover.xls)</w:t>
      </w:r>
    </w:p>
    <w:p w14:paraId="2F87934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2AD5E6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5CCC19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680E922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1209CF6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66E8E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1001C621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name/number.</w:t>
      </w:r>
    </w:p>
    <w:p w14:paraId="2F1A9C2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number.</w:t>
      </w:r>
    </w:p>
    <w:p w14:paraId="2AE57EE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ORIGIN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13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Study in which transect was first measured.</w:t>
      </w:r>
    </w:p>
    <w:p w14:paraId="41422BA0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ECOSITE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Ecological Site Name, Major Land Resource Area and </w:t>
      </w:r>
    </w:p>
    <w:p w14:paraId="22906C73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Precipitation Zone.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199D2AA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3D7A2F5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1994 BURN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June 1994 fire.</w:t>
      </w:r>
    </w:p>
    <w:p w14:paraId="137630C9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2017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April 2017 fire.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83A5A40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2018 BURN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Burned in February 2018 fire.</w:t>
      </w:r>
    </w:p>
    <w:p w14:paraId="31A50AD0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239CA4E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1953 measurement.</w:t>
      </w:r>
    </w:p>
    <w:p w14:paraId="4B70105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1954 measurement.</w:t>
      </w:r>
    </w:p>
    <w:p w14:paraId="2530615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1955 measurement.</w:t>
      </w:r>
    </w:p>
    <w:p w14:paraId="4C13A1EC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1956 measurement.</w:t>
      </w:r>
    </w:p>
    <w:p w14:paraId="2837A79D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1957 measurement.</w:t>
      </w:r>
    </w:p>
    <w:p w14:paraId="7A25F37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1958 measurement.</w:t>
      </w:r>
    </w:p>
    <w:p w14:paraId="1CF94C36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Q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1959 measurement.</w:t>
      </w:r>
    </w:p>
    <w:p w14:paraId="22ED6765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1960 measurement.</w:t>
      </w:r>
    </w:p>
    <w:p w14:paraId="08A454E1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1961 measurement.</w:t>
      </w:r>
    </w:p>
    <w:p w14:paraId="2358DE4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1962 measurement.</w:t>
      </w:r>
    </w:p>
    <w:p w14:paraId="23543FE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1963 measurement.</w:t>
      </w:r>
    </w:p>
    <w:p w14:paraId="72237EC4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1964 measurement.</w:t>
      </w:r>
    </w:p>
    <w:p w14:paraId="56C311D9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1965 measurement.</w:t>
      </w:r>
    </w:p>
    <w:p w14:paraId="14909A5C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X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1966 measurement.</w:t>
      </w:r>
    </w:p>
    <w:p w14:paraId="0A7E7DD0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or fall 1970 measurement.</w:t>
      </w:r>
    </w:p>
    <w:p w14:paraId="31AD457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1975 measurement.</w:t>
      </w:r>
    </w:p>
    <w:p w14:paraId="5F4FBDB3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1978 measurement.</w:t>
      </w:r>
    </w:p>
    <w:p w14:paraId="112D6E72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1981 measurement.</w:t>
      </w:r>
    </w:p>
    <w:p w14:paraId="16F2CCE7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YR1984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1984 measurement.</w:t>
      </w:r>
    </w:p>
    <w:p w14:paraId="7BAB8A50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1991 measurement.</w:t>
      </w:r>
    </w:p>
    <w:p w14:paraId="7EE61B71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1994 measurement.</w:t>
      </w:r>
    </w:p>
    <w:p w14:paraId="5CB7ABF8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YR1997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1997 measurement.</w:t>
      </w:r>
    </w:p>
    <w:p w14:paraId="0D4D34EB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2000 measurement.</w:t>
      </w:r>
    </w:p>
    <w:p w14:paraId="65F3DD75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AH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2003 measurement.</w:t>
      </w:r>
    </w:p>
    <w:p w14:paraId="5783B349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YR2006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2006 measurement.</w:t>
      </w:r>
    </w:p>
    <w:p w14:paraId="7281D2EE" w14:textId="77777777" w:rsid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AJ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YR2009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3924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2009 measurement.</w:t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7985E560" w14:textId="77777777" w:rsid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2012 measurement.</w:t>
      </w:r>
    </w:p>
    <w:p w14:paraId="20BD89E4" w14:textId="77777777" w:rsid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2015 measurement.</w:t>
      </w:r>
    </w:p>
    <w:p w14:paraId="225FA69A" w14:textId="77777777" w:rsidR="00FF3D42" w:rsidRPr="00FF3D42" w:rsidRDefault="00583924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YR2018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</w:t>
      </w:r>
      <w:proofErr w:type="gramStart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2018 measurement.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1D9D9EF" w14:textId="4862DAFA" w:rsidR="00443693" w:rsidRPr="00FF3D42" w:rsidRDefault="00443693" w:rsidP="0044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YR2021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NUMBER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Winter 2021 measurement.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FC88E4E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08250C" w14:textId="77777777" w:rsidR="00FF3D42" w:rsidRPr="00FF3D42" w:rsidRDefault="00FF3D42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82079D" w14:textId="77777777" w:rsidR="00FF3D42" w:rsidRPr="00FF3D42" w:rsidRDefault="00FB0FE8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ltcovlayout.doc</w:t>
      </w:r>
    </w:p>
    <w:p w14:paraId="2A6AEC1A" w14:textId="70832522" w:rsidR="00FF3D42" w:rsidRPr="00FF3D42" w:rsidRDefault="00A34E9D" w:rsidP="00FF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11</w:t>
      </w:r>
      <w:r w:rsidR="00FF3D42" w:rsidRPr="00FF3D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</w:t>
      </w:r>
      <w:r w:rsidR="00FF3D42">
        <w:rPr>
          <w:rFonts w:ascii="Courier New" w:eastAsia="Times New Roman" w:hAnsi="Courier New" w:cs="Courier New"/>
          <w:color w:val="000000"/>
          <w:sz w:val="20"/>
          <w:szCs w:val="20"/>
        </w:rPr>
        <w:t>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21</w:t>
      </w:r>
    </w:p>
    <w:p w14:paraId="62F061A8" w14:textId="77777777" w:rsidR="00964A11" w:rsidRDefault="00964A11"/>
    <w:sectPr w:rsidR="00964A11" w:rsidSect="00FF3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zM0MzezNDYzMTJX0lEKTi0uzszPAykwrAUA8ERl+CwAAAA="/>
  </w:docVars>
  <w:rsids>
    <w:rsidRoot w:val="00FF3D42"/>
    <w:rsid w:val="0043743A"/>
    <w:rsid w:val="00443693"/>
    <w:rsid w:val="00583924"/>
    <w:rsid w:val="00877102"/>
    <w:rsid w:val="00964A11"/>
    <w:rsid w:val="00A34E9D"/>
    <w:rsid w:val="00FB0FE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C796"/>
  <w15:chartTrackingRefBased/>
  <w15:docId w15:val="{4EBF4273-5177-4152-9823-F331781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Landreville, Kelsey L - (khawkes)</dc:creator>
  <cp:keywords/>
  <dc:description/>
  <cp:lastModifiedBy>Mcclaran, Mitchel P - (mcclaran)</cp:lastModifiedBy>
  <cp:revision>2</cp:revision>
  <dcterms:created xsi:type="dcterms:W3CDTF">2021-10-13T22:42:00Z</dcterms:created>
  <dcterms:modified xsi:type="dcterms:W3CDTF">2021-10-13T22:42:00Z</dcterms:modified>
</cp:coreProperties>
</file>